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FD28" w14:textId="2D5C9D72" w:rsidR="007B3F3A" w:rsidRDefault="00380844">
      <w:pPr>
        <w:spacing w:after="52" w:line="259" w:lineRule="auto"/>
        <w:ind w:left="8" w:firstLine="0"/>
        <w:jc w:val="center"/>
      </w:pPr>
      <w:r>
        <w:rPr>
          <w:b/>
          <w:sz w:val="44"/>
        </w:rPr>
        <w:t>20</w:t>
      </w:r>
      <w:r w:rsidR="000C3849">
        <w:rPr>
          <w:b/>
          <w:sz w:val="44"/>
        </w:rPr>
        <w:t>2</w:t>
      </w:r>
      <w:r w:rsidR="00F5488B">
        <w:rPr>
          <w:b/>
          <w:sz w:val="44"/>
        </w:rPr>
        <w:t>4</w:t>
      </w:r>
      <w:r>
        <w:rPr>
          <w:b/>
          <w:sz w:val="44"/>
        </w:rPr>
        <w:t xml:space="preserve"> - 20</w:t>
      </w:r>
      <w:r w:rsidR="00EC0542">
        <w:rPr>
          <w:b/>
          <w:sz w:val="44"/>
        </w:rPr>
        <w:t>2</w:t>
      </w:r>
      <w:r w:rsidR="00F5488B">
        <w:rPr>
          <w:b/>
          <w:sz w:val="44"/>
        </w:rPr>
        <w:t>5</w:t>
      </w:r>
      <w:r>
        <w:rPr>
          <w:b/>
          <w:sz w:val="44"/>
        </w:rPr>
        <w:t xml:space="preserve"> Parent Commitment Letter </w:t>
      </w:r>
    </w:p>
    <w:p w14:paraId="6A72DC26" w14:textId="142119D1" w:rsidR="00916BA3" w:rsidRPr="00A10086" w:rsidRDefault="00380844" w:rsidP="00916BA3">
      <w:pPr>
        <w:pStyle w:val="ListParagraph"/>
        <w:numPr>
          <w:ilvl w:val="0"/>
          <w:numId w:val="1"/>
        </w:numPr>
        <w:rPr>
          <w:sz w:val="26"/>
          <w:szCs w:val="26"/>
        </w:rPr>
      </w:pPr>
      <w:r w:rsidRPr="00A10086">
        <w:rPr>
          <w:sz w:val="26"/>
          <w:szCs w:val="26"/>
        </w:rPr>
        <w:t xml:space="preserve">In the event my child must be absent, I will make every effort to discuss this in advance with </w:t>
      </w:r>
      <w:r w:rsidR="00052138" w:rsidRPr="00A10086">
        <w:rPr>
          <w:sz w:val="26"/>
          <w:szCs w:val="26"/>
        </w:rPr>
        <w:t>their teachers</w:t>
      </w:r>
      <w:r w:rsidRPr="00A10086">
        <w:rPr>
          <w:sz w:val="26"/>
          <w:szCs w:val="26"/>
        </w:rPr>
        <w:t>. If there is an emergency or illness and my child will be absent</w:t>
      </w:r>
      <w:r w:rsidR="00916BA3" w:rsidRPr="00A10086">
        <w:rPr>
          <w:sz w:val="26"/>
          <w:szCs w:val="26"/>
        </w:rPr>
        <w:t>, I will notify the team mom. Only 3 unexcused absences are allowed per</w:t>
      </w:r>
      <w:r w:rsidR="00D35ABC" w:rsidRPr="00A10086">
        <w:rPr>
          <w:sz w:val="26"/>
          <w:szCs w:val="26"/>
        </w:rPr>
        <w:t xml:space="preserve"> required competition class per</w:t>
      </w:r>
      <w:r w:rsidR="00916BA3" w:rsidRPr="00A10086">
        <w:rPr>
          <w:sz w:val="26"/>
          <w:szCs w:val="26"/>
        </w:rPr>
        <w:t xml:space="preserve"> dance season. Recurring absences may affect my </w:t>
      </w:r>
      <w:r w:rsidR="009A6732" w:rsidRPr="00A10086">
        <w:rPr>
          <w:sz w:val="26"/>
          <w:szCs w:val="26"/>
        </w:rPr>
        <w:t xml:space="preserve">dancer’s </w:t>
      </w:r>
      <w:r w:rsidR="00916BA3" w:rsidRPr="00A10086">
        <w:rPr>
          <w:sz w:val="26"/>
          <w:szCs w:val="26"/>
        </w:rPr>
        <w:t xml:space="preserve">ability to participate in dances, groups or specials. </w:t>
      </w:r>
      <w:r w:rsidR="00D35ABC" w:rsidRPr="00A10086">
        <w:rPr>
          <w:sz w:val="26"/>
          <w:szCs w:val="26"/>
        </w:rPr>
        <w:t xml:space="preserve">I understand that the only acceptable excuse for absence is illness or mandatory school events. </w:t>
      </w:r>
      <w:r w:rsidR="009A6732" w:rsidRPr="00A10086">
        <w:rPr>
          <w:sz w:val="26"/>
          <w:szCs w:val="26"/>
        </w:rPr>
        <w:t>If my dancer is</w:t>
      </w:r>
      <w:r w:rsidR="00D35ABC" w:rsidRPr="00A10086">
        <w:rPr>
          <w:sz w:val="26"/>
          <w:szCs w:val="26"/>
        </w:rPr>
        <w:t xml:space="preserve"> injured and able to attend practice, </w:t>
      </w:r>
      <w:r w:rsidR="009A6732" w:rsidRPr="00A10086">
        <w:rPr>
          <w:sz w:val="26"/>
          <w:szCs w:val="26"/>
        </w:rPr>
        <w:t>they</w:t>
      </w:r>
      <w:r w:rsidR="00D35ABC" w:rsidRPr="00A10086">
        <w:rPr>
          <w:sz w:val="26"/>
          <w:szCs w:val="26"/>
        </w:rPr>
        <w:t xml:space="preserve"> will attend classes to stay current with the choreography.</w:t>
      </w:r>
    </w:p>
    <w:p w14:paraId="40253651" w14:textId="2B77249D" w:rsidR="007B3F3A" w:rsidRPr="00A10086" w:rsidRDefault="00380844" w:rsidP="00916BA3">
      <w:pPr>
        <w:pStyle w:val="ListParagraph"/>
        <w:numPr>
          <w:ilvl w:val="0"/>
          <w:numId w:val="1"/>
        </w:numPr>
        <w:rPr>
          <w:sz w:val="26"/>
          <w:szCs w:val="26"/>
        </w:rPr>
      </w:pPr>
      <w:r w:rsidRPr="00A10086">
        <w:rPr>
          <w:sz w:val="26"/>
          <w:szCs w:val="26"/>
        </w:rPr>
        <w:t xml:space="preserve">I understand that my child’s attendance at </w:t>
      </w:r>
      <w:proofErr w:type="gramStart"/>
      <w:r w:rsidR="00916BA3" w:rsidRPr="00A10086">
        <w:rPr>
          <w:sz w:val="26"/>
          <w:szCs w:val="26"/>
        </w:rPr>
        <w:t>recital</w:t>
      </w:r>
      <w:proofErr w:type="gramEnd"/>
      <w:r w:rsidR="00916BA3" w:rsidRPr="00A10086">
        <w:rPr>
          <w:sz w:val="26"/>
          <w:szCs w:val="26"/>
        </w:rPr>
        <w:t xml:space="preserve">, </w:t>
      </w:r>
      <w:r w:rsidRPr="00A10086">
        <w:rPr>
          <w:sz w:val="26"/>
          <w:szCs w:val="26"/>
        </w:rPr>
        <w:t xml:space="preserve">workshops, competitions, and community performances are mandatory. </w:t>
      </w:r>
      <w:r w:rsidR="00916BA3" w:rsidRPr="00A10086">
        <w:rPr>
          <w:sz w:val="26"/>
          <w:szCs w:val="26"/>
        </w:rPr>
        <w:t>I am also aware that weekend practices will be required.</w:t>
      </w:r>
    </w:p>
    <w:p w14:paraId="14C46FA2" w14:textId="4871AFB0" w:rsidR="00FB3DAF" w:rsidRPr="00A10086" w:rsidRDefault="00FB3DAF" w:rsidP="00916BA3">
      <w:pPr>
        <w:pStyle w:val="ListParagraph"/>
        <w:numPr>
          <w:ilvl w:val="0"/>
          <w:numId w:val="1"/>
        </w:numPr>
        <w:rPr>
          <w:sz w:val="26"/>
          <w:szCs w:val="26"/>
        </w:rPr>
      </w:pPr>
      <w:r w:rsidRPr="00A10086">
        <w:rPr>
          <w:sz w:val="26"/>
          <w:szCs w:val="26"/>
        </w:rPr>
        <w:t xml:space="preserve">Dancers must have the proper attire and the required shoes for each different </w:t>
      </w:r>
      <w:r w:rsidR="009A6732" w:rsidRPr="00A10086">
        <w:rPr>
          <w:sz w:val="26"/>
          <w:szCs w:val="26"/>
        </w:rPr>
        <w:t xml:space="preserve">dance </w:t>
      </w:r>
      <w:r w:rsidRPr="00A10086">
        <w:rPr>
          <w:sz w:val="26"/>
          <w:szCs w:val="26"/>
        </w:rPr>
        <w:t>genre</w:t>
      </w:r>
      <w:r w:rsidR="009A6732" w:rsidRPr="00A10086">
        <w:rPr>
          <w:sz w:val="26"/>
          <w:szCs w:val="26"/>
        </w:rPr>
        <w:t xml:space="preserve"> for classes, practices, and performances</w:t>
      </w:r>
      <w:r w:rsidRPr="00A10086">
        <w:rPr>
          <w:sz w:val="26"/>
          <w:szCs w:val="26"/>
        </w:rPr>
        <w:t>.</w:t>
      </w:r>
      <w:r w:rsidR="00D512C8" w:rsidRPr="00A10086">
        <w:rPr>
          <w:sz w:val="26"/>
          <w:szCs w:val="26"/>
        </w:rPr>
        <w:t xml:space="preserve"> </w:t>
      </w:r>
      <w:r w:rsidR="00A10086" w:rsidRPr="00A10086">
        <w:rPr>
          <w:sz w:val="26"/>
          <w:szCs w:val="26"/>
        </w:rPr>
        <w:t xml:space="preserve"> I understand that Dynamics Dance Inc. makes the final determination on what the proper attire and other requirements are.</w:t>
      </w:r>
    </w:p>
    <w:p w14:paraId="6EA18E60" w14:textId="41926F69" w:rsidR="007B3F3A" w:rsidRPr="00A10086" w:rsidRDefault="00380844">
      <w:pPr>
        <w:numPr>
          <w:ilvl w:val="0"/>
          <w:numId w:val="1"/>
        </w:numPr>
        <w:spacing w:line="259" w:lineRule="auto"/>
        <w:ind w:hanging="360"/>
        <w:rPr>
          <w:sz w:val="26"/>
          <w:szCs w:val="26"/>
        </w:rPr>
      </w:pPr>
      <w:r w:rsidRPr="00A10086">
        <w:rPr>
          <w:sz w:val="26"/>
          <w:szCs w:val="26"/>
        </w:rPr>
        <w:t xml:space="preserve">I will show respect for all team members, instructors, and other parents. I will not make negative or hurtful comments about other dancers, their families, or the studio staff. </w:t>
      </w:r>
      <w:r w:rsidR="00A10086" w:rsidRPr="00A10086">
        <w:rPr>
          <w:sz w:val="26"/>
          <w:szCs w:val="26"/>
        </w:rPr>
        <w:t xml:space="preserve">I understand the studio has a zero-tolerance policy when it comes to </w:t>
      </w:r>
      <w:r w:rsidR="00F13478" w:rsidRPr="00A10086">
        <w:rPr>
          <w:sz w:val="26"/>
          <w:szCs w:val="26"/>
        </w:rPr>
        <w:t>harassment</w:t>
      </w:r>
      <w:r w:rsidR="00A10086" w:rsidRPr="00A10086">
        <w:rPr>
          <w:sz w:val="26"/>
          <w:szCs w:val="26"/>
        </w:rPr>
        <w:t>.</w:t>
      </w:r>
    </w:p>
    <w:p w14:paraId="46DFE79E" w14:textId="24D3D691" w:rsidR="007B3F3A" w:rsidRPr="00A10086" w:rsidRDefault="00380844">
      <w:pPr>
        <w:numPr>
          <w:ilvl w:val="0"/>
          <w:numId w:val="1"/>
        </w:numPr>
        <w:ind w:hanging="360"/>
        <w:rPr>
          <w:sz w:val="26"/>
          <w:szCs w:val="26"/>
        </w:rPr>
      </w:pPr>
      <w:r w:rsidRPr="00A10086">
        <w:rPr>
          <w:sz w:val="26"/>
          <w:szCs w:val="26"/>
        </w:rPr>
        <w:t xml:space="preserve">Social </w:t>
      </w:r>
      <w:r w:rsidR="00916BA3" w:rsidRPr="00A10086">
        <w:rPr>
          <w:sz w:val="26"/>
          <w:szCs w:val="26"/>
        </w:rPr>
        <w:t>media</w:t>
      </w:r>
      <w:r w:rsidRPr="00A10086">
        <w:rPr>
          <w:sz w:val="26"/>
          <w:szCs w:val="26"/>
        </w:rPr>
        <w:t xml:space="preserve"> has become a large part of everyone's life. I will ensure that my comments and pictures always reflect our entire dance family in a positive light. </w:t>
      </w:r>
    </w:p>
    <w:p w14:paraId="16C58439" w14:textId="217E78B4" w:rsidR="007B3F3A" w:rsidRPr="00A10086" w:rsidRDefault="00380844">
      <w:pPr>
        <w:numPr>
          <w:ilvl w:val="0"/>
          <w:numId w:val="1"/>
        </w:numPr>
        <w:ind w:hanging="360"/>
        <w:rPr>
          <w:sz w:val="26"/>
          <w:szCs w:val="26"/>
        </w:rPr>
      </w:pPr>
      <w:r w:rsidRPr="00A10086">
        <w:rPr>
          <w:sz w:val="26"/>
          <w:szCs w:val="26"/>
        </w:rPr>
        <w:t>During competition</w:t>
      </w:r>
      <w:r w:rsidR="001C41B2" w:rsidRPr="00A10086">
        <w:rPr>
          <w:sz w:val="26"/>
          <w:szCs w:val="26"/>
        </w:rPr>
        <w:t>,</w:t>
      </w:r>
      <w:r w:rsidRPr="00A10086">
        <w:rPr>
          <w:sz w:val="26"/>
          <w:szCs w:val="26"/>
        </w:rPr>
        <w:t xml:space="preserve"> no parents will be allowed backstage unless they are designated to help move our props</w:t>
      </w:r>
      <w:r w:rsidR="009A6732" w:rsidRPr="00A10086">
        <w:rPr>
          <w:sz w:val="26"/>
          <w:szCs w:val="26"/>
        </w:rPr>
        <w:t xml:space="preserve"> or for quick changes</w:t>
      </w:r>
      <w:r w:rsidRPr="00A10086">
        <w:rPr>
          <w:sz w:val="26"/>
          <w:szCs w:val="26"/>
        </w:rPr>
        <w:t xml:space="preserve">.  Those who help move the props will only be allowed backstage when the props are needed.  Our dancers and studio can be penalized by the competition if this rule is not followed. </w:t>
      </w:r>
    </w:p>
    <w:p w14:paraId="326E40CC" w14:textId="28109935" w:rsidR="007B3F3A" w:rsidRPr="00A10086" w:rsidRDefault="00380844">
      <w:pPr>
        <w:numPr>
          <w:ilvl w:val="0"/>
          <w:numId w:val="1"/>
        </w:numPr>
        <w:ind w:hanging="360"/>
        <w:rPr>
          <w:sz w:val="26"/>
          <w:szCs w:val="26"/>
        </w:rPr>
      </w:pPr>
      <w:r w:rsidRPr="00A10086">
        <w:rPr>
          <w:sz w:val="26"/>
          <w:szCs w:val="26"/>
        </w:rPr>
        <w:t>At competitions, once my child is stage ready</w:t>
      </w:r>
      <w:r w:rsidR="009A6732" w:rsidRPr="00A10086">
        <w:rPr>
          <w:sz w:val="26"/>
          <w:szCs w:val="26"/>
        </w:rPr>
        <w:t>,</w:t>
      </w:r>
      <w:r w:rsidRPr="00A10086">
        <w:rPr>
          <w:sz w:val="26"/>
          <w:szCs w:val="26"/>
        </w:rPr>
        <w:t xml:space="preserve"> I will return to the audience so that the instructors have time to run dances and give last minute feedback without interruption and so </w:t>
      </w:r>
      <w:proofErr w:type="gramStart"/>
      <w:r w:rsidRPr="00A10086">
        <w:rPr>
          <w:sz w:val="26"/>
          <w:szCs w:val="26"/>
        </w:rPr>
        <w:t>my</w:t>
      </w:r>
      <w:proofErr w:type="gramEnd"/>
      <w:r w:rsidRPr="00A10086">
        <w:rPr>
          <w:sz w:val="26"/>
          <w:szCs w:val="26"/>
        </w:rPr>
        <w:t xml:space="preserve"> dancer has time to focus on his/her upcoming dance. </w:t>
      </w:r>
    </w:p>
    <w:p w14:paraId="4AB88D87" w14:textId="0BE96637" w:rsidR="007B3F3A" w:rsidRPr="00A10086" w:rsidRDefault="00380844">
      <w:pPr>
        <w:numPr>
          <w:ilvl w:val="0"/>
          <w:numId w:val="1"/>
        </w:numPr>
        <w:ind w:hanging="360"/>
        <w:rPr>
          <w:sz w:val="26"/>
          <w:szCs w:val="26"/>
        </w:rPr>
      </w:pPr>
      <w:r w:rsidRPr="00A10086">
        <w:rPr>
          <w:sz w:val="26"/>
          <w:szCs w:val="26"/>
        </w:rPr>
        <w:t xml:space="preserve">I will leave critiquing and giving corrections on dances and dancers up to the instructors. </w:t>
      </w:r>
    </w:p>
    <w:p w14:paraId="1402F0C6" w14:textId="19B5D250" w:rsidR="001C41B2" w:rsidRPr="00A10086" w:rsidRDefault="001C41B2">
      <w:pPr>
        <w:numPr>
          <w:ilvl w:val="0"/>
          <w:numId w:val="1"/>
        </w:numPr>
        <w:ind w:hanging="360"/>
        <w:rPr>
          <w:sz w:val="26"/>
          <w:szCs w:val="26"/>
        </w:rPr>
      </w:pPr>
      <w:r w:rsidRPr="00A10086">
        <w:rPr>
          <w:sz w:val="26"/>
          <w:szCs w:val="26"/>
        </w:rPr>
        <w:t>I understand that having Facebook Messenger to receive communications from the team mom is strongly preferred and will make team communications much smoother. Team communication channels should be restricted to issues that are competition team related only, any other issues should be communicated to the studio directly.</w:t>
      </w:r>
      <w:r w:rsidR="00FD124F" w:rsidRPr="00A10086">
        <w:rPr>
          <w:sz w:val="26"/>
          <w:szCs w:val="26"/>
        </w:rPr>
        <w:t xml:space="preserve"> </w:t>
      </w:r>
    </w:p>
    <w:p w14:paraId="251A4F75" w14:textId="26906639" w:rsidR="007B3F3A" w:rsidRDefault="001C41B2">
      <w:pPr>
        <w:numPr>
          <w:ilvl w:val="0"/>
          <w:numId w:val="1"/>
        </w:numPr>
        <w:spacing w:after="159"/>
        <w:ind w:hanging="360"/>
        <w:rPr>
          <w:sz w:val="26"/>
          <w:szCs w:val="26"/>
        </w:rPr>
      </w:pPr>
      <w:r w:rsidRPr="00A10086">
        <w:rPr>
          <w:sz w:val="26"/>
          <w:szCs w:val="26"/>
        </w:rPr>
        <w:t xml:space="preserve"> </w:t>
      </w:r>
      <w:r w:rsidR="00380844" w:rsidRPr="00A10086">
        <w:rPr>
          <w:sz w:val="26"/>
          <w:szCs w:val="26"/>
        </w:rPr>
        <w:t>I am aware that</w:t>
      </w:r>
      <w:r w:rsidR="009A6732" w:rsidRPr="00A10086">
        <w:rPr>
          <w:sz w:val="26"/>
          <w:szCs w:val="26"/>
        </w:rPr>
        <w:t xml:space="preserve"> if</w:t>
      </w:r>
      <w:r w:rsidR="00380844" w:rsidRPr="00A10086">
        <w:rPr>
          <w:sz w:val="26"/>
          <w:szCs w:val="26"/>
        </w:rPr>
        <w:t xml:space="preserve"> my child </w:t>
      </w:r>
      <w:r w:rsidR="009A6732" w:rsidRPr="00A10086">
        <w:rPr>
          <w:sz w:val="26"/>
          <w:szCs w:val="26"/>
        </w:rPr>
        <w:t xml:space="preserve">is </w:t>
      </w:r>
      <w:r w:rsidR="00380844" w:rsidRPr="00A10086">
        <w:rPr>
          <w:sz w:val="26"/>
          <w:szCs w:val="26"/>
        </w:rPr>
        <w:t>selected to be a part of the Dynamics Dance Competition Team</w:t>
      </w:r>
      <w:r w:rsidR="009A6732" w:rsidRPr="00A10086">
        <w:rPr>
          <w:sz w:val="26"/>
          <w:szCs w:val="26"/>
        </w:rPr>
        <w:t>, it</w:t>
      </w:r>
      <w:r w:rsidR="00380844" w:rsidRPr="00A10086">
        <w:rPr>
          <w:sz w:val="26"/>
          <w:szCs w:val="26"/>
        </w:rPr>
        <w:t xml:space="preserve"> is a privilege. I understand that if at any time I or my dancer disrespects that privilege through our actions or behavior, he/she may be removed from the competition team. </w:t>
      </w:r>
      <w:r w:rsidR="009E15DF">
        <w:rPr>
          <w:sz w:val="26"/>
          <w:szCs w:val="26"/>
        </w:rPr>
        <w:t>Dancers may not compete as part of another studio or as independents.</w:t>
      </w:r>
    </w:p>
    <w:p w14:paraId="035EFFC1" w14:textId="77777777" w:rsidR="00A10086" w:rsidRPr="00A10086" w:rsidRDefault="00A10086" w:rsidP="00A10086">
      <w:pPr>
        <w:spacing w:after="159"/>
        <w:ind w:left="705" w:firstLine="0"/>
        <w:rPr>
          <w:sz w:val="26"/>
          <w:szCs w:val="26"/>
        </w:rPr>
      </w:pPr>
    </w:p>
    <w:p w14:paraId="74603D05" w14:textId="77777777" w:rsidR="007B3F3A" w:rsidRPr="00A10086" w:rsidRDefault="00380844">
      <w:pPr>
        <w:tabs>
          <w:tab w:val="center" w:pos="7201"/>
        </w:tabs>
        <w:spacing w:after="161" w:line="259" w:lineRule="auto"/>
        <w:ind w:left="-15" w:firstLine="0"/>
        <w:rPr>
          <w:sz w:val="26"/>
          <w:szCs w:val="26"/>
        </w:rPr>
      </w:pPr>
      <w:r w:rsidRPr="00A10086">
        <w:rPr>
          <w:sz w:val="26"/>
          <w:szCs w:val="26"/>
        </w:rPr>
        <w:t xml:space="preserve">Please print your dancer’s name and sign and date below </w:t>
      </w:r>
      <w:r w:rsidRPr="00A10086">
        <w:rPr>
          <w:sz w:val="26"/>
          <w:szCs w:val="26"/>
        </w:rPr>
        <w:tab/>
        <w:t xml:space="preserve"> </w:t>
      </w:r>
    </w:p>
    <w:p w14:paraId="689B3CC5" w14:textId="12E9A354" w:rsidR="007B3F3A" w:rsidRPr="00A10086" w:rsidRDefault="00380844" w:rsidP="001C41B2">
      <w:pPr>
        <w:spacing w:after="158" w:line="259" w:lineRule="auto"/>
        <w:ind w:left="0" w:firstLine="0"/>
        <w:rPr>
          <w:sz w:val="26"/>
          <w:szCs w:val="26"/>
        </w:rPr>
      </w:pPr>
      <w:r w:rsidRPr="00A10086">
        <w:rPr>
          <w:sz w:val="26"/>
          <w:szCs w:val="26"/>
        </w:rPr>
        <w:t xml:space="preserve"> Dancer’s Name: _______________________________________________________________ </w:t>
      </w:r>
    </w:p>
    <w:p w14:paraId="5EF87D45" w14:textId="773789BD" w:rsidR="007B3F3A" w:rsidRPr="00A10086" w:rsidRDefault="00380844" w:rsidP="001C41B2">
      <w:pPr>
        <w:spacing w:after="158" w:line="259" w:lineRule="auto"/>
        <w:ind w:left="0" w:firstLine="0"/>
        <w:rPr>
          <w:sz w:val="26"/>
          <w:szCs w:val="26"/>
        </w:rPr>
      </w:pPr>
      <w:r w:rsidRPr="00A10086">
        <w:rPr>
          <w:sz w:val="26"/>
          <w:szCs w:val="26"/>
        </w:rPr>
        <w:t xml:space="preserve"> </w:t>
      </w:r>
      <w:r w:rsidR="001C41B2" w:rsidRPr="00A10086">
        <w:rPr>
          <w:sz w:val="26"/>
          <w:szCs w:val="26"/>
        </w:rPr>
        <w:t>P</w:t>
      </w:r>
      <w:r w:rsidRPr="00A10086">
        <w:rPr>
          <w:sz w:val="26"/>
          <w:szCs w:val="26"/>
        </w:rPr>
        <w:t xml:space="preserve">arent signature and date: ______________________________________________________ </w:t>
      </w:r>
    </w:p>
    <w:sectPr w:rsidR="007B3F3A" w:rsidRPr="00A10086" w:rsidSect="00EC0542">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932CA"/>
    <w:multiLevelType w:val="hybridMultilevel"/>
    <w:tmpl w:val="586A7262"/>
    <w:lvl w:ilvl="0" w:tplc="86005230">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584FFEC">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3627F2E">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44E1C1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904FA06">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3C2B58A">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24618CE">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3E4844A">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53EA7DC">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2135250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3A"/>
    <w:rsid w:val="00052138"/>
    <w:rsid w:val="000C3849"/>
    <w:rsid w:val="001C41B2"/>
    <w:rsid w:val="00380844"/>
    <w:rsid w:val="007B3F3A"/>
    <w:rsid w:val="00916BA3"/>
    <w:rsid w:val="009A6732"/>
    <w:rsid w:val="009E15DF"/>
    <w:rsid w:val="00A10086"/>
    <w:rsid w:val="00A2000A"/>
    <w:rsid w:val="00D35ABC"/>
    <w:rsid w:val="00D512C8"/>
    <w:rsid w:val="00DF5B66"/>
    <w:rsid w:val="00EC0542"/>
    <w:rsid w:val="00F13478"/>
    <w:rsid w:val="00F5488B"/>
    <w:rsid w:val="00FB3DAF"/>
    <w:rsid w:val="00FD124F"/>
    <w:rsid w:val="00FE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153A"/>
  <w15:docId w15:val="{2BE643C1-C5DB-40ED-A368-8D82615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3" w:line="258" w:lineRule="auto"/>
      <w:ind w:left="730" w:hanging="37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Bethann Baker</dc:creator>
  <cp:keywords/>
  <cp:lastModifiedBy>Celita Wilson</cp:lastModifiedBy>
  <cp:revision>2</cp:revision>
  <cp:lastPrinted>2023-03-08T22:14:00Z</cp:lastPrinted>
  <dcterms:created xsi:type="dcterms:W3CDTF">2024-04-02T00:14:00Z</dcterms:created>
  <dcterms:modified xsi:type="dcterms:W3CDTF">2024-04-02T00:14:00Z</dcterms:modified>
</cp:coreProperties>
</file>